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2E343F" w14:textId="73AD5DA8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7A7FC3">
        <w:rPr>
          <w:b/>
          <w:bCs/>
          <w:color w:val="000000"/>
          <w:sz w:val="22"/>
          <w:szCs w:val="22"/>
        </w:rPr>
        <w:t>1</w:t>
      </w:r>
      <w:r w:rsidR="005D27A4">
        <w:rPr>
          <w:b/>
          <w:bCs/>
          <w:color w:val="000000"/>
          <w:sz w:val="22"/>
          <w:szCs w:val="22"/>
        </w:rPr>
        <w:t>3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B22047">
        <w:rPr>
          <w:b/>
          <w:bCs/>
          <w:color w:val="000000"/>
          <w:sz w:val="22"/>
          <w:szCs w:val="22"/>
        </w:rPr>
        <w:t>4</w:t>
      </w:r>
      <w:r w:rsidR="00596184" w:rsidRPr="00C225C1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5217952F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C225C1">
        <w:t>wykonanie roboty</w:t>
      </w:r>
      <w:r w:rsidR="00A44D27" w:rsidRPr="00C225C1">
        <w:t xml:space="preserve"> </w:t>
      </w:r>
      <w:r w:rsidR="00D642A2" w:rsidRPr="00C225C1">
        <w:t>budowlanej</w:t>
      </w:r>
      <w:r w:rsidR="000A0710" w:rsidRPr="00C225C1">
        <w:t xml:space="preserve"> pn</w:t>
      </w:r>
      <w:r w:rsidR="00D642A2" w:rsidRPr="00C225C1">
        <w:t>.</w:t>
      </w:r>
      <w:r w:rsidRPr="00C225C1">
        <w:t>:</w:t>
      </w:r>
      <w:r w:rsidRPr="007A7FC3">
        <w:rPr>
          <w:b/>
          <w:bCs/>
        </w:rPr>
        <w:t xml:space="preserve"> </w:t>
      </w:r>
      <w:bookmarkStart w:id="0" w:name="_Hlk112305470"/>
      <w:r w:rsidR="000A0710" w:rsidRPr="007A7FC3">
        <w:rPr>
          <w:b/>
          <w:bCs/>
        </w:rPr>
        <w:t>„</w:t>
      </w:r>
      <w:bookmarkStart w:id="1" w:name="_Hlk140824427"/>
      <w:r w:rsidR="005D27A4" w:rsidRPr="005D27A4">
        <w:rPr>
          <w:b/>
          <w:bCs/>
          <w:sz w:val="22"/>
        </w:rPr>
        <w:t xml:space="preserve">Montaż ogrodzenia na terenie Wspólnoty Mieszkaniowej przy ul. </w:t>
      </w:r>
      <w:proofErr w:type="spellStart"/>
      <w:r w:rsidR="005D27A4" w:rsidRPr="005D27A4">
        <w:rPr>
          <w:b/>
          <w:bCs/>
          <w:sz w:val="22"/>
        </w:rPr>
        <w:t>Alojzjanów</w:t>
      </w:r>
      <w:proofErr w:type="spellEnd"/>
      <w:r w:rsidR="005D27A4" w:rsidRPr="005D27A4">
        <w:rPr>
          <w:b/>
          <w:bCs/>
          <w:sz w:val="22"/>
        </w:rPr>
        <w:t xml:space="preserve"> 3 w Piekarach Śląskich</w:t>
      </w:r>
      <w:bookmarkEnd w:id="1"/>
      <w:r w:rsidR="005D27A4" w:rsidRPr="005D27A4">
        <w:rPr>
          <w:b/>
          <w:bCs/>
          <w:sz w:val="22"/>
        </w:rPr>
        <w:t>.”</w:t>
      </w:r>
      <w:r w:rsidR="000A0710" w:rsidRPr="00C225C1">
        <w:rPr>
          <w:b/>
          <w:bCs/>
          <w:sz w:val="22"/>
        </w:rPr>
        <w:t>”</w:t>
      </w:r>
      <w:r w:rsidR="00D070BB" w:rsidRPr="00C225C1">
        <w:rPr>
          <w:b/>
          <w:bCs/>
          <w:lang w:eastAsia="pl-PL"/>
        </w:rPr>
        <w:t xml:space="preserve"> </w:t>
      </w:r>
      <w:bookmarkEnd w:id="0"/>
      <w:r w:rsidR="00126BEE" w:rsidRPr="00C225C1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>w</w:t>
      </w:r>
      <w:r w:rsidR="00B22047">
        <w:rPr>
          <w:lang w:eastAsia="zh-CN"/>
        </w:rPr>
        <w:t> </w:t>
      </w:r>
      <w:r w:rsidR="00A44D27" w:rsidRPr="00A44D27">
        <w:rPr>
          <w:lang w:eastAsia="zh-CN"/>
        </w:rPr>
        <w:t xml:space="preserve">zakresie kierowania robotami budowlanymi w specjalności </w:t>
      </w:r>
      <w:proofErr w:type="spellStart"/>
      <w:r w:rsidR="005D27A4">
        <w:rPr>
          <w:lang w:eastAsia="zh-CN"/>
        </w:rPr>
        <w:t>konstrukcyjno</w:t>
      </w:r>
      <w:proofErr w:type="spellEnd"/>
      <w:r w:rsidR="005D27A4">
        <w:rPr>
          <w:lang w:eastAsia="zh-CN"/>
        </w:rPr>
        <w:t xml:space="preserve"> - budowlanej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64C0"/>
    <w:rsid w:val="000A0710"/>
    <w:rsid w:val="00117AA7"/>
    <w:rsid w:val="00126BEE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D79D9"/>
    <w:rsid w:val="002E69F6"/>
    <w:rsid w:val="003021B9"/>
    <w:rsid w:val="003049FD"/>
    <w:rsid w:val="003654AA"/>
    <w:rsid w:val="003B3739"/>
    <w:rsid w:val="003C2F0E"/>
    <w:rsid w:val="00401099"/>
    <w:rsid w:val="00473655"/>
    <w:rsid w:val="004924EC"/>
    <w:rsid w:val="00581F5B"/>
    <w:rsid w:val="00593433"/>
    <w:rsid w:val="00596184"/>
    <w:rsid w:val="005D27A4"/>
    <w:rsid w:val="005E72FB"/>
    <w:rsid w:val="006036AE"/>
    <w:rsid w:val="00605713"/>
    <w:rsid w:val="006352F4"/>
    <w:rsid w:val="00647100"/>
    <w:rsid w:val="0065006A"/>
    <w:rsid w:val="006A285D"/>
    <w:rsid w:val="006B1F5D"/>
    <w:rsid w:val="006C6F73"/>
    <w:rsid w:val="007253DF"/>
    <w:rsid w:val="00787A9B"/>
    <w:rsid w:val="00792F9B"/>
    <w:rsid w:val="00793A7C"/>
    <w:rsid w:val="007A7FC3"/>
    <w:rsid w:val="007F0A1C"/>
    <w:rsid w:val="007F1220"/>
    <w:rsid w:val="00835576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3C58"/>
    <w:rsid w:val="00A44D27"/>
    <w:rsid w:val="00A7401A"/>
    <w:rsid w:val="00AB77B2"/>
    <w:rsid w:val="00AD085B"/>
    <w:rsid w:val="00AF5C85"/>
    <w:rsid w:val="00AF71CE"/>
    <w:rsid w:val="00B22047"/>
    <w:rsid w:val="00B37743"/>
    <w:rsid w:val="00B90C15"/>
    <w:rsid w:val="00BD0614"/>
    <w:rsid w:val="00C151A4"/>
    <w:rsid w:val="00C1790F"/>
    <w:rsid w:val="00C225C1"/>
    <w:rsid w:val="00C3353D"/>
    <w:rsid w:val="00C46A09"/>
    <w:rsid w:val="00C919C5"/>
    <w:rsid w:val="00D070BB"/>
    <w:rsid w:val="00D15F4D"/>
    <w:rsid w:val="00D301A5"/>
    <w:rsid w:val="00D642A2"/>
    <w:rsid w:val="00D93A05"/>
    <w:rsid w:val="00DB2ED8"/>
    <w:rsid w:val="00DC4E6A"/>
    <w:rsid w:val="00DF2A66"/>
    <w:rsid w:val="00E253A8"/>
    <w:rsid w:val="00E90B15"/>
    <w:rsid w:val="00E9239D"/>
    <w:rsid w:val="00EC0E8A"/>
    <w:rsid w:val="00EF6F1B"/>
    <w:rsid w:val="00F005B1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Janusz Kołodziej</cp:lastModifiedBy>
  <cp:revision>4</cp:revision>
  <cp:lastPrinted>2024-04-11T08:10:00Z</cp:lastPrinted>
  <dcterms:created xsi:type="dcterms:W3CDTF">2024-03-26T10:18:00Z</dcterms:created>
  <dcterms:modified xsi:type="dcterms:W3CDTF">2024-04-11T08:10:00Z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