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0602B" w14:textId="77777777" w:rsidR="0009492E" w:rsidRPr="00D873BB" w:rsidRDefault="00E26CF1" w:rsidP="00E26CF1">
      <w:pPr>
        <w:tabs>
          <w:tab w:val="left" w:pos="1050"/>
          <w:tab w:val="right" w:pos="9072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5442D6" w:rsidRPr="00D873BB">
        <w:rPr>
          <w:rFonts w:ascii="Times New Roman" w:hAnsi="Times New Roman"/>
          <w:color w:val="000000"/>
        </w:rPr>
        <w:t xml:space="preserve">Załącznik nr </w:t>
      </w:r>
      <w:r w:rsidR="006C148C">
        <w:rPr>
          <w:rFonts w:ascii="Times New Roman" w:hAnsi="Times New Roman"/>
          <w:color w:val="000000"/>
        </w:rPr>
        <w:t>1a</w:t>
      </w:r>
    </w:p>
    <w:p w14:paraId="2C4616EE" w14:textId="77777777" w:rsidR="005442D6" w:rsidRPr="00790554" w:rsidRDefault="005442D6" w:rsidP="005442D6">
      <w:pPr>
        <w:jc w:val="center"/>
        <w:rPr>
          <w:rFonts w:ascii="Times New Roman" w:hAnsi="Times New Roman"/>
          <w:color w:val="000000"/>
          <w:sz w:val="24"/>
          <w:szCs w:val="24"/>
          <w:u w:val="single"/>
        </w:rPr>
      </w:pPr>
      <w:r w:rsidRPr="00790554">
        <w:rPr>
          <w:rFonts w:ascii="Times New Roman" w:hAnsi="Times New Roman"/>
          <w:color w:val="000000"/>
          <w:sz w:val="24"/>
          <w:szCs w:val="24"/>
          <w:u w:val="single"/>
        </w:rPr>
        <w:t>FORMULARZ CENOWY WYKONAWCY</w:t>
      </w:r>
    </w:p>
    <w:p w14:paraId="17EA82FA" w14:textId="77777777" w:rsidR="005442D6" w:rsidRPr="00790554" w:rsidRDefault="00927109" w:rsidP="005442D6">
      <w:pPr>
        <w:jc w:val="center"/>
        <w:rPr>
          <w:rFonts w:ascii="Times New Roman" w:hAnsi="Times New Roman"/>
          <w:color w:val="000000"/>
          <w:sz w:val="24"/>
          <w:szCs w:val="24"/>
          <w:u w:val="single"/>
        </w:rPr>
      </w:pPr>
      <w:r w:rsidRPr="00790554">
        <w:rPr>
          <w:rFonts w:ascii="Times New Roman" w:hAnsi="Times New Roman"/>
          <w:color w:val="000000"/>
          <w:sz w:val="24"/>
          <w:szCs w:val="24"/>
          <w:u w:val="single"/>
        </w:rPr>
        <w:t>Dla mieszkań VAT 8%</w:t>
      </w:r>
    </w:p>
    <w:p w14:paraId="1AAF747C" w14:textId="2819EC17" w:rsidR="005442D6" w:rsidRPr="00790554" w:rsidRDefault="00927109" w:rsidP="005442D6">
      <w:pPr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 w:rsidRPr="00790554">
        <w:rPr>
          <w:rFonts w:ascii="Times New Roman" w:hAnsi="Times New Roman"/>
          <w:color w:val="000000"/>
          <w:sz w:val="24"/>
          <w:szCs w:val="24"/>
        </w:rPr>
        <w:t>Wymiana wodomierza ZW DN15</w:t>
      </w:r>
      <w:r w:rsidR="005442D6" w:rsidRPr="0079055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90554">
        <w:rPr>
          <w:rFonts w:ascii="Times New Roman" w:hAnsi="Times New Roman"/>
          <w:color w:val="000000"/>
          <w:sz w:val="24"/>
          <w:szCs w:val="24"/>
        </w:rPr>
        <w:tab/>
      </w:r>
      <w:r w:rsidR="00F764D2" w:rsidRPr="00790554">
        <w:rPr>
          <w:rFonts w:ascii="Times New Roman" w:hAnsi="Times New Roman"/>
          <w:b/>
          <w:color w:val="000000"/>
          <w:sz w:val="24"/>
          <w:szCs w:val="24"/>
        </w:rPr>
        <w:t>1</w:t>
      </w:r>
      <w:r w:rsidR="00660E21">
        <w:rPr>
          <w:rFonts w:ascii="Times New Roman" w:hAnsi="Times New Roman"/>
          <w:b/>
          <w:color w:val="000000"/>
          <w:sz w:val="24"/>
          <w:szCs w:val="24"/>
        </w:rPr>
        <w:t>38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 xml:space="preserve"> szt. x </w:t>
      </w:r>
      <w:r w:rsidR="00240CFB" w:rsidRPr="00790554">
        <w:rPr>
          <w:rFonts w:ascii="Times New Roman" w:hAnsi="Times New Roman"/>
          <w:color w:val="000000"/>
          <w:sz w:val="24"/>
          <w:szCs w:val="24"/>
          <w:highlight w:val="yellow"/>
        </w:rPr>
        <w:t>..........</w:t>
      </w:r>
      <w:r w:rsidR="00AA60E4" w:rsidRPr="00790554">
        <w:rPr>
          <w:rFonts w:ascii="Times New Roman" w:hAnsi="Times New Roman"/>
          <w:color w:val="000000"/>
          <w:sz w:val="24"/>
          <w:szCs w:val="24"/>
          <w:highlight w:val="yellow"/>
        </w:rPr>
        <w:t>.</w:t>
      </w:r>
      <w:r w:rsidR="00240CFB" w:rsidRPr="00790554">
        <w:rPr>
          <w:rFonts w:ascii="Times New Roman" w:hAnsi="Times New Roman"/>
          <w:color w:val="000000"/>
          <w:sz w:val="24"/>
          <w:szCs w:val="24"/>
          <w:highlight w:val="yellow"/>
        </w:rPr>
        <w:t>.</w:t>
      </w:r>
      <w:r w:rsidR="00127C73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>*</w:t>
      </w:r>
      <w:r w:rsidR="00AA60E4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>)</w:t>
      </w:r>
      <w:r w:rsidR="00AA60E4" w:rsidRPr="00790554">
        <w:rPr>
          <w:rFonts w:ascii="Times New Roman" w:hAnsi="Times New Roman"/>
          <w:color w:val="000000"/>
          <w:sz w:val="24"/>
          <w:szCs w:val="24"/>
        </w:rPr>
        <w:t>. zł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>/szt.=...............zł (netto),</w:t>
      </w:r>
    </w:p>
    <w:p w14:paraId="58146D58" w14:textId="2E56FFDE" w:rsidR="00240CFB" w:rsidRPr="00790554" w:rsidRDefault="00927109" w:rsidP="00790554">
      <w:pPr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 w:rsidRPr="00790554">
        <w:rPr>
          <w:rFonts w:ascii="Times New Roman" w:hAnsi="Times New Roman"/>
          <w:color w:val="000000"/>
          <w:sz w:val="24"/>
          <w:szCs w:val="24"/>
        </w:rPr>
        <w:t>Wymiana wodomierza CW DN15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ab/>
      </w:r>
      <w:r w:rsidRPr="00790554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660E21">
        <w:rPr>
          <w:rFonts w:ascii="Times New Roman" w:hAnsi="Times New Roman"/>
          <w:b/>
          <w:bCs/>
          <w:color w:val="000000"/>
          <w:sz w:val="24"/>
          <w:szCs w:val="24"/>
        </w:rPr>
        <w:t>133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 xml:space="preserve"> szt. x </w:t>
      </w:r>
      <w:r w:rsidR="00240CFB" w:rsidRPr="00790554">
        <w:rPr>
          <w:rFonts w:ascii="Times New Roman" w:hAnsi="Times New Roman"/>
          <w:color w:val="000000"/>
          <w:sz w:val="24"/>
          <w:szCs w:val="24"/>
          <w:highlight w:val="yellow"/>
        </w:rPr>
        <w:t>............</w:t>
      </w:r>
      <w:r w:rsidR="00127C73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 xml:space="preserve"> *</w:t>
      </w:r>
      <w:r w:rsidR="00AA60E4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>)</w:t>
      </w:r>
      <w:r w:rsidR="00AA60E4" w:rsidRPr="00790554">
        <w:rPr>
          <w:rFonts w:ascii="Times New Roman" w:hAnsi="Times New Roman"/>
          <w:color w:val="000000"/>
          <w:sz w:val="24"/>
          <w:szCs w:val="24"/>
        </w:rPr>
        <w:t>. zł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>/szt.=...............zł</w:t>
      </w:r>
      <w:r w:rsidR="00194C0B" w:rsidRPr="0079055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>(netto),</w:t>
      </w:r>
    </w:p>
    <w:p w14:paraId="22B3C0EE" w14:textId="2FCBDA09" w:rsidR="00240CFB" w:rsidRPr="00790554" w:rsidRDefault="00927109" w:rsidP="005442D6">
      <w:pPr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 w:rsidRPr="00790554">
        <w:rPr>
          <w:rFonts w:ascii="Times New Roman" w:hAnsi="Times New Roman"/>
          <w:color w:val="000000"/>
          <w:sz w:val="24"/>
          <w:szCs w:val="24"/>
        </w:rPr>
        <w:t xml:space="preserve">Wymiana ciepłomierza </w:t>
      </w:r>
      <w:r w:rsidR="00CE4485" w:rsidRPr="00790554">
        <w:rPr>
          <w:rFonts w:ascii="Times New Roman" w:hAnsi="Times New Roman"/>
          <w:color w:val="000000"/>
          <w:sz w:val="24"/>
          <w:szCs w:val="24"/>
        </w:rPr>
        <w:tab/>
      </w:r>
      <w:r w:rsidR="00CE4485" w:rsidRPr="00790554">
        <w:rPr>
          <w:rFonts w:ascii="Times New Roman" w:hAnsi="Times New Roman"/>
          <w:color w:val="000000"/>
          <w:sz w:val="24"/>
          <w:szCs w:val="24"/>
        </w:rPr>
        <w:tab/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660E21">
        <w:rPr>
          <w:rFonts w:ascii="Times New Roman" w:hAnsi="Times New Roman"/>
          <w:b/>
          <w:color w:val="000000"/>
          <w:sz w:val="24"/>
          <w:szCs w:val="24"/>
        </w:rPr>
        <w:t>118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 xml:space="preserve"> szt. x </w:t>
      </w:r>
      <w:r w:rsidR="00240CFB" w:rsidRPr="00790554">
        <w:rPr>
          <w:rFonts w:ascii="Times New Roman" w:hAnsi="Times New Roman"/>
          <w:color w:val="000000"/>
          <w:sz w:val="24"/>
          <w:szCs w:val="24"/>
          <w:highlight w:val="yellow"/>
        </w:rPr>
        <w:t>............</w:t>
      </w:r>
      <w:r w:rsidR="00127C73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 xml:space="preserve"> *</w:t>
      </w:r>
      <w:r w:rsidR="00AA60E4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>)</w:t>
      </w:r>
      <w:r w:rsidR="00AA60E4" w:rsidRPr="00790554">
        <w:rPr>
          <w:rFonts w:ascii="Times New Roman" w:hAnsi="Times New Roman"/>
          <w:color w:val="000000"/>
          <w:sz w:val="24"/>
          <w:szCs w:val="24"/>
        </w:rPr>
        <w:t>. zł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>/szt.=...............zł</w:t>
      </w:r>
      <w:r w:rsidR="00194C0B" w:rsidRPr="00790554">
        <w:rPr>
          <w:rFonts w:ascii="Times New Roman" w:hAnsi="Times New Roman"/>
          <w:color w:val="000000"/>
          <w:sz w:val="24"/>
          <w:szCs w:val="24"/>
        </w:rPr>
        <w:t xml:space="preserve"> (netto)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>.</w:t>
      </w:r>
    </w:p>
    <w:p w14:paraId="64FD3CE1" w14:textId="77777777" w:rsidR="00240CFB" w:rsidRPr="00790554" w:rsidRDefault="004C4896" w:rsidP="00240CFB">
      <w:pPr>
        <w:rPr>
          <w:rFonts w:ascii="Times New Roman" w:hAnsi="Times New Roman"/>
          <w:color w:val="000000"/>
          <w:sz w:val="24"/>
          <w:szCs w:val="24"/>
          <w:vertAlign w:val="superscript"/>
        </w:rPr>
      </w:pPr>
      <w:r w:rsidRPr="00790554">
        <w:rPr>
          <w:rFonts w:ascii="Times New Roman" w:hAnsi="Times New Roman"/>
          <w:color w:val="000000"/>
          <w:sz w:val="24"/>
          <w:szCs w:val="24"/>
        </w:rPr>
        <w:t xml:space="preserve">Razem  ........................zł (netto) + </w:t>
      </w:r>
      <w:r w:rsidR="00CE4485" w:rsidRPr="00790554">
        <w:rPr>
          <w:rFonts w:ascii="Times New Roman" w:hAnsi="Times New Roman"/>
          <w:color w:val="000000"/>
          <w:sz w:val="24"/>
          <w:szCs w:val="24"/>
        </w:rPr>
        <w:t>8</w:t>
      </w:r>
      <w:r w:rsidRPr="00790554">
        <w:rPr>
          <w:rFonts w:ascii="Times New Roman" w:hAnsi="Times New Roman"/>
          <w:color w:val="000000"/>
          <w:sz w:val="24"/>
          <w:szCs w:val="24"/>
        </w:rPr>
        <w:t xml:space="preserve">% VAT </w:t>
      </w:r>
      <w:r w:rsidR="00127C73" w:rsidRPr="00790554">
        <w:rPr>
          <w:rFonts w:ascii="Times New Roman" w:hAnsi="Times New Roman"/>
          <w:color w:val="000000"/>
          <w:sz w:val="24"/>
          <w:szCs w:val="24"/>
        </w:rPr>
        <w:t>(............ zł) = ...............</w:t>
      </w:r>
      <w:r w:rsidR="00CE4485" w:rsidRPr="00790554">
        <w:rPr>
          <w:rFonts w:ascii="Times New Roman" w:hAnsi="Times New Roman"/>
          <w:color w:val="000000"/>
          <w:sz w:val="24"/>
          <w:szCs w:val="24"/>
        </w:rPr>
        <w:t>...</w:t>
      </w:r>
      <w:r w:rsidR="00127C73" w:rsidRPr="00790554">
        <w:rPr>
          <w:rFonts w:ascii="Times New Roman" w:hAnsi="Times New Roman"/>
          <w:color w:val="000000"/>
          <w:sz w:val="24"/>
          <w:szCs w:val="24"/>
        </w:rPr>
        <w:t xml:space="preserve">................. zł (brutto) </w:t>
      </w:r>
      <w:r w:rsidR="00127C73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>**)</w:t>
      </w:r>
    </w:p>
    <w:p w14:paraId="62157C72" w14:textId="77777777" w:rsidR="00127C73" w:rsidRPr="00790554" w:rsidRDefault="00CE4485" w:rsidP="00240CFB">
      <w:pPr>
        <w:rPr>
          <w:rFonts w:ascii="Times New Roman" w:hAnsi="Times New Roman"/>
          <w:color w:val="000000"/>
          <w:sz w:val="24"/>
          <w:szCs w:val="24"/>
        </w:rPr>
      </w:pPr>
      <w:r w:rsidRPr="00790554">
        <w:rPr>
          <w:rFonts w:ascii="Times New Roman" w:hAnsi="Times New Roman"/>
          <w:i/>
          <w:iCs/>
          <w:color w:val="000000"/>
          <w:sz w:val="24"/>
          <w:szCs w:val="24"/>
        </w:rPr>
        <w:t>Uwaga: do powyższych cen jednostkowych należy wliczyć ryczałt za naprawę stwierdzonych usterek.</w:t>
      </w:r>
    </w:p>
    <w:p w14:paraId="6D541327" w14:textId="77777777" w:rsidR="00671BFB" w:rsidRDefault="00671BFB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14:paraId="4D6FB508" w14:textId="77777777" w:rsidR="00671BFB" w:rsidRDefault="00671BFB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14:paraId="162D3CC3" w14:textId="77777777" w:rsidR="00660E21" w:rsidRDefault="00671BFB" w:rsidP="00567203">
      <w:pPr>
        <w:rPr>
          <w:rFonts w:ascii="Times New Roman" w:hAnsi="Times New Roman"/>
          <w:color w:val="000000"/>
          <w:sz w:val="24"/>
          <w:szCs w:val="24"/>
          <w:u w:val="single"/>
        </w:rPr>
      </w:pPr>
      <w:r w:rsidRPr="00790554">
        <w:rPr>
          <w:rFonts w:ascii="Times New Roman" w:hAnsi="Times New Roman"/>
          <w:color w:val="000000"/>
          <w:sz w:val="24"/>
          <w:szCs w:val="24"/>
          <w:u w:val="single"/>
        </w:rPr>
        <w:t>Dodatkowo:</w:t>
      </w:r>
      <w:r w:rsidRPr="00790554">
        <w:rPr>
          <w:rFonts w:ascii="Times New Roman" w:hAnsi="Times New Roman"/>
          <w:color w:val="000000"/>
          <w:sz w:val="24"/>
          <w:szCs w:val="24"/>
          <w:u w:val="single"/>
        </w:rPr>
        <w:br/>
        <w:t xml:space="preserve">1. Cena 1 wodomierza </w:t>
      </w:r>
      <w:r w:rsidR="00660E21">
        <w:rPr>
          <w:rFonts w:ascii="Times New Roman" w:hAnsi="Times New Roman"/>
          <w:color w:val="000000"/>
          <w:sz w:val="24"/>
          <w:szCs w:val="24"/>
          <w:u w:val="single"/>
        </w:rPr>
        <w:t>ZW</w:t>
      </w:r>
      <w:r w:rsidRPr="00790554">
        <w:rPr>
          <w:rFonts w:ascii="Times New Roman" w:hAnsi="Times New Roman"/>
          <w:color w:val="000000"/>
          <w:sz w:val="24"/>
          <w:szCs w:val="24"/>
          <w:u w:val="single"/>
        </w:rPr>
        <w:t xml:space="preserve">……………………………..zł/ szt. ( netto) bez wymiany </w:t>
      </w:r>
    </w:p>
    <w:p w14:paraId="5180C31B" w14:textId="6B8D6FEA" w:rsidR="00671BFB" w:rsidRPr="00790554" w:rsidRDefault="00660E21" w:rsidP="00567203">
      <w:pPr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2. </w:t>
      </w:r>
      <w:r w:rsidRPr="00660E21">
        <w:rPr>
          <w:rFonts w:ascii="Times New Roman" w:hAnsi="Times New Roman"/>
          <w:color w:val="000000"/>
          <w:sz w:val="24"/>
          <w:szCs w:val="24"/>
          <w:u w:val="single"/>
        </w:rPr>
        <w:t xml:space="preserve">. Cena 1 wodomierza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C</w:t>
      </w:r>
      <w:r w:rsidRPr="00660E21">
        <w:rPr>
          <w:rFonts w:ascii="Times New Roman" w:hAnsi="Times New Roman"/>
          <w:color w:val="000000"/>
          <w:sz w:val="24"/>
          <w:szCs w:val="24"/>
          <w:u w:val="single"/>
        </w:rPr>
        <w:t>W……………………………..zł/ szt. ( netto) bez wymiany</w:t>
      </w:r>
      <w:r w:rsidR="00671BFB" w:rsidRPr="00790554">
        <w:rPr>
          <w:rFonts w:ascii="Times New Roman" w:hAnsi="Times New Roman"/>
          <w:color w:val="000000"/>
          <w:sz w:val="24"/>
          <w:szCs w:val="24"/>
          <w:u w:val="single"/>
        </w:rPr>
        <w:br/>
        <w:t>2. Cena 1 ciepłomierza …………………………….zł/szt. ( netto) bez wymiany</w:t>
      </w:r>
    </w:p>
    <w:p w14:paraId="53C9BC6C" w14:textId="77777777" w:rsidR="00671BFB" w:rsidRDefault="00671BFB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14:paraId="7D4E5E5C" w14:textId="77777777" w:rsidR="00671BFB" w:rsidRDefault="00671BFB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14:paraId="4286FB8A" w14:textId="77777777" w:rsidR="00671BFB" w:rsidRDefault="00671BFB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14:paraId="4F6CAA62" w14:textId="77777777"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  <w:vertAlign w:val="superscript"/>
        </w:rPr>
        <w:t xml:space="preserve">*)   - ceny jednostkowy przenieść do formularza wg zał. </w:t>
      </w:r>
      <w:r w:rsidR="006C148C">
        <w:rPr>
          <w:rFonts w:ascii="Times New Roman" w:hAnsi="Times New Roman"/>
          <w:color w:val="000000"/>
          <w:vertAlign w:val="superscript"/>
        </w:rPr>
        <w:t>1b</w:t>
      </w:r>
      <w:r w:rsidRPr="00D873BB">
        <w:rPr>
          <w:rFonts w:ascii="Times New Roman" w:hAnsi="Times New Roman"/>
          <w:color w:val="000000"/>
          <w:vertAlign w:val="superscript"/>
        </w:rPr>
        <w:t>,</w:t>
      </w:r>
      <w:r w:rsidRPr="00D873BB">
        <w:rPr>
          <w:rFonts w:ascii="Times New Roman" w:hAnsi="Times New Roman"/>
          <w:color w:val="000000"/>
          <w:vertAlign w:val="superscript"/>
        </w:rPr>
        <w:br/>
        <w:t xml:space="preserve">**) - wartości przenieść do formularza ofertowego wg zał. </w:t>
      </w:r>
      <w:r w:rsidR="006C148C">
        <w:rPr>
          <w:rFonts w:ascii="Times New Roman" w:hAnsi="Times New Roman"/>
          <w:color w:val="000000"/>
          <w:vertAlign w:val="superscript"/>
        </w:rPr>
        <w:t>1</w:t>
      </w:r>
      <w:r w:rsidRPr="00D873BB">
        <w:rPr>
          <w:rFonts w:ascii="Times New Roman" w:hAnsi="Times New Roman"/>
          <w:color w:val="000000"/>
          <w:vertAlign w:val="superscript"/>
        </w:rPr>
        <w:t>.</w:t>
      </w:r>
    </w:p>
    <w:p w14:paraId="16D155DC" w14:textId="77777777" w:rsidR="00127C73" w:rsidRPr="00D873BB" w:rsidRDefault="00127C73" w:rsidP="00127C73">
      <w:pPr>
        <w:spacing w:line="240" w:lineRule="auto"/>
        <w:rPr>
          <w:rFonts w:ascii="Times New Roman" w:hAnsi="Times New Roman"/>
          <w:color w:val="000000"/>
          <w:vertAlign w:val="superscript"/>
        </w:rPr>
      </w:pPr>
    </w:p>
    <w:p w14:paraId="77D78DBE" w14:textId="77777777"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</w:p>
    <w:p w14:paraId="2365B467" w14:textId="77777777" w:rsidR="00127C73" w:rsidRPr="00127C73" w:rsidRDefault="00127C73" w:rsidP="00127C73">
      <w:pPr>
        <w:jc w:val="right"/>
        <w:rPr>
          <w:rFonts w:ascii="Times New Roman" w:hAnsi="Times New Roman"/>
          <w:vertAlign w:val="superscript"/>
        </w:rPr>
      </w:pPr>
      <w:r w:rsidRPr="00D873BB">
        <w:rPr>
          <w:rFonts w:ascii="Times New Roman" w:hAnsi="Times New Roman"/>
          <w:color w:val="000000"/>
        </w:rPr>
        <w:t>...............................................</w:t>
      </w:r>
      <w:r w:rsidRPr="00D873BB">
        <w:rPr>
          <w:rFonts w:ascii="Times New Roman" w:hAnsi="Times New Roman"/>
          <w:color w:val="000000"/>
        </w:rPr>
        <w:br/>
      </w:r>
      <w:r w:rsidRPr="00D873BB">
        <w:rPr>
          <w:rFonts w:ascii="Times New Roman" w:hAnsi="Times New Roman"/>
          <w:color w:val="000000"/>
          <w:vertAlign w:val="superscript"/>
        </w:rPr>
        <w:t>(data i czytelny podpis wykonawcy)</w:t>
      </w:r>
    </w:p>
    <w:p w14:paraId="0FC688FF" w14:textId="77777777" w:rsidR="00127C73" w:rsidRPr="00240CFB" w:rsidRDefault="00127C73" w:rsidP="00240CFB">
      <w:pPr>
        <w:rPr>
          <w:rFonts w:ascii="Times New Roman" w:hAnsi="Times New Roman"/>
        </w:rPr>
      </w:pPr>
    </w:p>
    <w:sectPr w:rsidR="00127C73" w:rsidRPr="00240CFB" w:rsidSect="0009492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0E48F0" w14:textId="77777777" w:rsidR="00175D2A" w:rsidRDefault="00175D2A" w:rsidP="005442D6">
      <w:pPr>
        <w:spacing w:after="0" w:line="240" w:lineRule="auto"/>
      </w:pPr>
      <w:r>
        <w:separator/>
      </w:r>
    </w:p>
  </w:endnote>
  <w:endnote w:type="continuationSeparator" w:id="0">
    <w:p w14:paraId="267D0BC7" w14:textId="77777777" w:rsidR="00175D2A" w:rsidRDefault="00175D2A" w:rsidP="0054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A1C9C" w14:textId="77777777" w:rsidR="00175D2A" w:rsidRDefault="00175D2A" w:rsidP="005442D6">
      <w:pPr>
        <w:spacing w:after="0" w:line="240" w:lineRule="auto"/>
      </w:pPr>
      <w:r>
        <w:separator/>
      </w:r>
    </w:p>
  </w:footnote>
  <w:footnote w:type="continuationSeparator" w:id="0">
    <w:p w14:paraId="626620FC" w14:textId="77777777" w:rsidR="00175D2A" w:rsidRDefault="00175D2A" w:rsidP="00544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8D52F" w14:textId="721B580A" w:rsidR="005442D6" w:rsidRPr="00790554" w:rsidRDefault="00F764D2" w:rsidP="001E38C0">
    <w:pPr>
      <w:pStyle w:val="Nagwek"/>
      <w:rPr>
        <w:sz w:val="24"/>
        <w:szCs w:val="24"/>
        <w:u w:val="single"/>
      </w:rPr>
    </w:pPr>
    <w:r w:rsidRPr="00790554">
      <w:rPr>
        <w:rFonts w:ascii="Times New Roman" w:hAnsi="Times New Roman"/>
        <w:sz w:val="24"/>
        <w:szCs w:val="24"/>
        <w:u w:val="single"/>
      </w:rPr>
      <w:t>Znak sprawy:</w:t>
    </w:r>
    <w:r w:rsidR="00790554" w:rsidRPr="00790554">
      <w:rPr>
        <w:rFonts w:ascii="Times New Roman" w:hAnsi="Times New Roman"/>
        <w:sz w:val="24"/>
        <w:szCs w:val="24"/>
        <w:u w:val="single"/>
      </w:rPr>
      <w:t xml:space="preserve"> ZGM/NZ-263-</w:t>
    </w:r>
    <w:r w:rsidR="00660E21">
      <w:rPr>
        <w:rFonts w:ascii="Times New Roman" w:hAnsi="Times New Roman"/>
        <w:sz w:val="24"/>
        <w:szCs w:val="24"/>
        <w:u w:val="single"/>
      </w:rPr>
      <w:t>78</w:t>
    </w:r>
    <w:r w:rsidR="00790554" w:rsidRPr="00790554">
      <w:rPr>
        <w:rFonts w:ascii="Times New Roman" w:hAnsi="Times New Roman"/>
        <w:sz w:val="24"/>
        <w:szCs w:val="24"/>
        <w:u w:val="single"/>
      </w:rPr>
      <w:t>/202</w:t>
    </w:r>
    <w:r w:rsidR="00660E21">
      <w:rPr>
        <w:rFonts w:ascii="Times New Roman" w:hAnsi="Times New Roman"/>
        <w:sz w:val="24"/>
        <w:szCs w:val="24"/>
        <w:u w:val="single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3C7E89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0850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D6"/>
    <w:rsid w:val="0002250D"/>
    <w:rsid w:val="000461CC"/>
    <w:rsid w:val="0009492E"/>
    <w:rsid w:val="000A1FFD"/>
    <w:rsid w:val="000A6334"/>
    <w:rsid w:val="000D44A9"/>
    <w:rsid w:val="00104FC7"/>
    <w:rsid w:val="00127C73"/>
    <w:rsid w:val="00140D47"/>
    <w:rsid w:val="00175D2A"/>
    <w:rsid w:val="00194C0B"/>
    <w:rsid w:val="001E38C0"/>
    <w:rsid w:val="001F3554"/>
    <w:rsid w:val="00205E50"/>
    <w:rsid w:val="00234035"/>
    <w:rsid w:val="00237920"/>
    <w:rsid w:val="00240CFB"/>
    <w:rsid w:val="00247C11"/>
    <w:rsid w:val="00254925"/>
    <w:rsid w:val="00262746"/>
    <w:rsid w:val="002E3A29"/>
    <w:rsid w:val="002E7C45"/>
    <w:rsid w:val="0030355C"/>
    <w:rsid w:val="003E17B3"/>
    <w:rsid w:val="004C4896"/>
    <w:rsid w:val="00527C80"/>
    <w:rsid w:val="005442D6"/>
    <w:rsid w:val="00567203"/>
    <w:rsid w:val="005C144C"/>
    <w:rsid w:val="00660E21"/>
    <w:rsid w:val="00666321"/>
    <w:rsid w:val="00671BFB"/>
    <w:rsid w:val="0068075B"/>
    <w:rsid w:val="006C148C"/>
    <w:rsid w:val="006E007A"/>
    <w:rsid w:val="006F440E"/>
    <w:rsid w:val="00790554"/>
    <w:rsid w:val="008117BB"/>
    <w:rsid w:val="00870B4B"/>
    <w:rsid w:val="008E33C0"/>
    <w:rsid w:val="00927109"/>
    <w:rsid w:val="0096331C"/>
    <w:rsid w:val="00AA60E4"/>
    <w:rsid w:val="00AB2E3E"/>
    <w:rsid w:val="00B02824"/>
    <w:rsid w:val="00B208C7"/>
    <w:rsid w:val="00B517A0"/>
    <w:rsid w:val="00B6477A"/>
    <w:rsid w:val="00C45835"/>
    <w:rsid w:val="00CE4485"/>
    <w:rsid w:val="00D873BB"/>
    <w:rsid w:val="00E26CF1"/>
    <w:rsid w:val="00E2742D"/>
    <w:rsid w:val="00E72151"/>
    <w:rsid w:val="00EC1CB1"/>
    <w:rsid w:val="00F24F79"/>
    <w:rsid w:val="00F764D2"/>
    <w:rsid w:val="00F8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BCA46"/>
  <w15:docId w15:val="{B028C9B8-C73F-4980-BEEA-C967CA88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92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2D6"/>
  </w:style>
  <w:style w:type="paragraph" w:styleId="Stopka">
    <w:name w:val="footer"/>
    <w:basedOn w:val="Normalny"/>
    <w:link w:val="Stopka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2D6"/>
  </w:style>
  <w:style w:type="paragraph" w:styleId="Tekstdymka">
    <w:name w:val="Balloon Text"/>
    <w:basedOn w:val="Normalny"/>
    <w:link w:val="TekstdymkaZnak"/>
    <w:uiPriority w:val="99"/>
    <w:semiHidden/>
    <w:unhideWhenUsed/>
    <w:rsid w:val="001E3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E38C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zgwiazda</dc:creator>
  <cp:lastModifiedBy>Janusz Kołodziej</cp:lastModifiedBy>
  <cp:revision>2</cp:revision>
  <cp:lastPrinted>2024-05-23T09:34:00Z</cp:lastPrinted>
  <dcterms:created xsi:type="dcterms:W3CDTF">2024-05-23T09:35:00Z</dcterms:created>
  <dcterms:modified xsi:type="dcterms:W3CDTF">2024-05-23T09:35:00Z</dcterms:modified>
</cp:coreProperties>
</file>