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3C6D8072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77140F">
        <w:rPr>
          <w:rFonts w:ascii="Times New Roman" w:hAnsi="Times New Roman"/>
          <w:sz w:val="20"/>
        </w:rPr>
        <w:t>2</w:t>
      </w:r>
      <w:r w:rsidR="00707DA2">
        <w:rPr>
          <w:rFonts w:ascii="Times New Roman" w:hAnsi="Times New Roman"/>
          <w:sz w:val="20"/>
        </w:rPr>
        <w:t>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209D82A1" w:rsidR="006761EA" w:rsidRPr="0077140F" w:rsidRDefault="002B6EB7" w:rsidP="002B6EB7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2B6EB7">
        <w:rPr>
          <w:rFonts w:ascii="Times New Roman" w:hAnsi="Times New Roman"/>
          <w:sz w:val="22"/>
          <w:szCs w:val="22"/>
        </w:rPr>
        <w:t>dla wykonania roboty budowlanej dla Wspólnoty Mieszkaniowej przy ul. Konstytucji 3-go Maja 42 w Piekarach Śląskich w zakresie</w:t>
      </w:r>
      <w:r>
        <w:rPr>
          <w:rFonts w:ascii="Times New Roman" w:hAnsi="Times New Roman"/>
          <w:sz w:val="22"/>
          <w:szCs w:val="22"/>
        </w:rPr>
        <w:t>:</w:t>
      </w:r>
      <w:r w:rsidRPr="002B6EB7">
        <w:rPr>
          <w:rFonts w:ascii="Times New Roman" w:hAnsi="Times New Roman"/>
          <w:b/>
          <w:bCs/>
          <w:sz w:val="22"/>
          <w:szCs w:val="22"/>
        </w:rPr>
        <w:t xml:space="preserve"> Remont instalacji elektrycznej klatek schodowych i piwnic wraz z pracami towarzyszącymi </w:t>
      </w:r>
      <w:r w:rsidRPr="002B6EB7">
        <w:rPr>
          <w:rFonts w:ascii="Times New Roman" w:hAnsi="Times New Roman"/>
          <w:b/>
          <w:bCs/>
          <w:noProof/>
          <w:sz w:val="22"/>
          <w:szCs w:val="22"/>
        </w:rPr>
        <w:drawing>
          <wp:inline distT="0" distB="0" distL="0" distR="0" wp14:anchorId="70651F5B" wp14:editId="7270E19D">
            <wp:extent cx="3048" cy="3049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EB7">
        <w:rPr>
          <w:rFonts w:ascii="Times New Roman" w:hAnsi="Times New Roman"/>
          <w:b/>
          <w:bCs/>
          <w:sz w:val="22"/>
          <w:szCs w:val="22"/>
        </w:rPr>
        <w:t>i porządkowymi</w:t>
      </w:r>
      <w:r w:rsidR="00B55D19" w:rsidRPr="0077140F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996"/>
        <w:gridCol w:w="2268"/>
        <w:gridCol w:w="1701"/>
        <w:gridCol w:w="2816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CD66DC">
        <w:trPr>
          <w:trHeight w:val="293"/>
        </w:trPr>
        <w:tc>
          <w:tcPr>
            <w:tcW w:w="2996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CD66DC">
        <w:trPr>
          <w:trHeight w:val="396"/>
        </w:trPr>
        <w:tc>
          <w:tcPr>
            <w:tcW w:w="2996" w:type="dxa"/>
            <w:shd w:val="clear" w:color="auto" w:fill="BFBFBF" w:themeFill="background1" w:themeFillShade="BF"/>
            <w:vAlign w:val="center"/>
          </w:tcPr>
          <w:p w14:paraId="3A277F53" w14:textId="7FD8A1D2" w:rsidR="006001DC" w:rsidRPr="00A12474" w:rsidRDefault="002B6EB7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Konstytucji 3-go Maja 42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CD66DC" w:rsidRPr="00A12474" w14:paraId="46A66D66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48B9088" w14:textId="1AA667C6" w:rsidR="00CD66DC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 xml:space="preserve">Roboty </w:t>
            </w:r>
            <w:r w:rsidR="002B6EB7">
              <w:rPr>
                <w:rFonts w:ascii="Times New Roman" w:eastAsia="Helvetica" w:hAnsi="Times New Roman"/>
                <w:b/>
                <w:sz w:val="22"/>
                <w:szCs w:val="22"/>
              </w:rPr>
              <w:t>budowlane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9347A16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D3C7F2D" w14:textId="68D2FC4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04E7AB61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CD66DC">
        <w:tc>
          <w:tcPr>
            <w:tcW w:w="2996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46E84543" w14:textId="55A7AB19" w:rsidR="006001DC" w:rsidRPr="00A12474" w:rsidRDefault="002B6EB7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218BD77" w14:textId="5A5D2E61" w:rsidR="00A12474" w:rsidRPr="000B77C8" w:rsidRDefault="004544B5" w:rsidP="000B77C8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B6EB7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B6EB7">
        <w:rPr>
          <w:rFonts w:ascii="Times New Roman" w:hAnsi="Times New Roman"/>
          <w:b/>
          <w:color w:val="000000"/>
          <w:sz w:val="22"/>
          <w:szCs w:val="22"/>
        </w:rPr>
        <w:t>a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B6EB7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B6EB7">
        <w:rPr>
          <w:rFonts w:ascii="Times New Roman" w:hAnsi="Times New Roman"/>
          <w:b/>
          <w:color w:val="000000"/>
          <w:sz w:val="22"/>
          <w:szCs w:val="22"/>
        </w:rPr>
        <w:t>a</w:t>
      </w:r>
      <w:bookmarkStart w:id="2" w:name="_Hlk204774951"/>
      <w:bookmarkStart w:id="3" w:name="_Hlk204774659"/>
      <w:bookmarkEnd w:id="0"/>
    </w:p>
    <w:p w14:paraId="66446058" w14:textId="6797493D" w:rsidR="00F10530" w:rsidRPr="00E2116B" w:rsidRDefault="006761EA" w:rsidP="000B77C8">
      <w:pPr>
        <w:pStyle w:val="Standard"/>
        <w:tabs>
          <w:tab w:val="left" w:pos="568"/>
          <w:tab w:val="left" w:pos="993"/>
        </w:tabs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01937B4B" w:rsidR="00117603" w:rsidRDefault="00117603" w:rsidP="000B77C8">
      <w:pPr>
        <w:tabs>
          <w:tab w:val="left" w:pos="568"/>
          <w:tab w:val="left" w:pos="993"/>
        </w:tabs>
        <w:autoSpaceDN w:val="0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</w:t>
      </w:r>
      <w:r w:rsidR="002B6EB7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. </w:t>
      </w:r>
      <w:r w:rsidR="000067A2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="000067A2"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</w:t>
      </w:r>
      <w:r w:rsid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elektrycznych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…………………, </w:t>
      </w:r>
      <w:r w:rsidR="000067A2"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sieci, instalacji i urządzeń elektrycznych i elektroenergetycznych</w:t>
      </w:r>
      <w:r w:rsidR="000067A2" w:rsidRP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</w:p>
    <w:p w14:paraId="3B82EDF6" w14:textId="7F378938" w:rsidR="00117603" w:rsidRPr="00E2116B" w:rsidRDefault="000B77C8" w:rsidP="000B77C8">
      <w:pPr>
        <w:tabs>
          <w:tab w:val="left" w:pos="567"/>
        </w:tabs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</w:t>
      </w:r>
      <w:r w:rsidR="00117603" w:rsidRPr="00E2116B">
        <w:rPr>
          <w:rFonts w:ascii="Times New Roman" w:hAnsi="Times New Roman"/>
          <w:b/>
          <w:sz w:val="22"/>
          <w:szCs w:val="22"/>
        </w:rPr>
        <w:t>.</w:t>
      </w:r>
      <w:r w:rsidR="00117603" w:rsidRPr="00E2116B">
        <w:rPr>
          <w:rFonts w:ascii="Times New Roman" w:hAnsi="Times New Roman"/>
          <w:sz w:val="22"/>
          <w:szCs w:val="22"/>
        </w:rPr>
        <w:t xml:space="preserve"> </w:t>
      </w:r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="00117603"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0B77C8">
      <w:pPr>
        <w:tabs>
          <w:tab w:val="left" w:pos="568"/>
        </w:tabs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8C021B1" w14:textId="4E7C0ABB" w:rsidR="00117603" w:rsidRPr="002B6EB7" w:rsidRDefault="00117603" w:rsidP="000B77C8">
      <w:pPr>
        <w:tabs>
          <w:tab w:val="left" w:pos="568"/>
        </w:tabs>
        <w:autoSpaceDN w:val="0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0B77C8">
      <w:pPr>
        <w:tabs>
          <w:tab w:val="left" w:pos="993"/>
          <w:tab w:val="left" w:pos="1418"/>
        </w:tabs>
        <w:autoSpaceDN w:val="0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0B77C8">
      <w:pPr>
        <w:tabs>
          <w:tab w:val="left" w:pos="993"/>
          <w:tab w:val="left" w:pos="1418"/>
        </w:tabs>
        <w:autoSpaceDN w:val="0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37D7F91C" w:rsidR="00117603" w:rsidRPr="00E2116B" w:rsidRDefault="000B77C8" w:rsidP="000B77C8">
      <w:pPr>
        <w:autoSpaceDN w:val="0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</w:t>
      </w:r>
      <w:r w:rsidR="00117603"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06FBA978" w:rsidR="00A12474" w:rsidRPr="00A12474" w:rsidRDefault="000B77C8" w:rsidP="000B77C8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</w:t>
      </w:r>
      <w:r w:rsidR="00117603"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lastRenderedPageBreak/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A5CB7" w14:textId="77777777" w:rsidR="00280EF5" w:rsidRDefault="00280EF5" w:rsidP="00AD3E28">
      <w:r>
        <w:separator/>
      </w:r>
    </w:p>
  </w:endnote>
  <w:endnote w:type="continuationSeparator" w:id="0">
    <w:p w14:paraId="291AE8C1" w14:textId="77777777" w:rsidR="00280EF5" w:rsidRDefault="00280EF5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137C0" w14:textId="77777777" w:rsidR="00280EF5" w:rsidRDefault="00280EF5" w:rsidP="00AD3E28">
      <w:r>
        <w:separator/>
      </w:r>
    </w:p>
  </w:footnote>
  <w:footnote w:type="continuationSeparator" w:id="0">
    <w:p w14:paraId="4CEAC3BE" w14:textId="77777777" w:rsidR="00280EF5" w:rsidRDefault="00280EF5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67A2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B77C8"/>
    <w:rsid w:val="00105D8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80EF5"/>
    <w:rsid w:val="00290286"/>
    <w:rsid w:val="002A204C"/>
    <w:rsid w:val="002A5DE1"/>
    <w:rsid w:val="002B103A"/>
    <w:rsid w:val="002B6EB7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42AF3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2EFE"/>
    <w:rsid w:val="006F5C02"/>
    <w:rsid w:val="006F7AAB"/>
    <w:rsid w:val="00707DA2"/>
    <w:rsid w:val="00731035"/>
    <w:rsid w:val="0076699F"/>
    <w:rsid w:val="0077140F"/>
    <w:rsid w:val="00777A67"/>
    <w:rsid w:val="007A4473"/>
    <w:rsid w:val="007C5F19"/>
    <w:rsid w:val="007E0CDB"/>
    <w:rsid w:val="007E7618"/>
    <w:rsid w:val="007F6EE7"/>
    <w:rsid w:val="008018BF"/>
    <w:rsid w:val="0080238B"/>
    <w:rsid w:val="00803EFA"/>
    <w:rsid w:val="00811836"/>
    <w:rsid w:val="008300A0"/>
    <w:rsid w:val="00843196"/>
    <w:rsid w:val="008443B2"/>
    <w:rsid w:val="00850F58"/>
    <w:rsid w:val="00854114"/>
    <w:rsid w:val="00875613"/>
    <w:rsid w:val="00881C2A"/>
    <w:rsid w:val="00886C1E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E5E32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E474D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0DD9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6DC"/>
    <w:rsid w:val="00CD6CE8"/>
    <w:rsid w:val="00CE307B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543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13</cp:revision>
  <cp:lastPrinted>2026-06-02T11:43:00Z</cp:lastPrinted>
  <dcterms:created xsi:type="dcterms:W3CDTF">2025-07-30T11:59:00Z</dcterms:created>
  <dcterms:modified xsi:type="dcterms:W3CDTF">2026-06-02T11:43:00Z</dcterms:modified>
</cp:coreProperties>
</file>